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039AD" w:rsidRPr="00A505E7" w:rsidTr="00282B51">
        <w:trPr>
          <w:trHeight w:val="1691"/>
        </w:trPr>
        <w:tc>
          <w:tcPr>
            <w:tcW w:w="5027" w:type="dxa"/>
          </w:tcPr>
          <w:p w:rsidR="00C039AD" w:rsidRDefault="00C039AD" w:rsidP="00C039AD">
            <w:pPr>
              <w:spacing w:beforeAutospacing="0" w:afterAutospacing="0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:rsidR="00103ADF" w:rsidRDefault="00A505E7" w:rsidP="00282B51">
            <w:pPr>
              <w:spacing w:beforeAutospacing="0" w:afterAutospac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C039AD" w:rsidRPr="00C039AD">
              <w:rPr>
                <w:sz w:val="24"/>
                <w:szCs w:val="24"/>
                <w:lang w:val="ru-RU"/>
              </w:rPr>
              <w:t>аведующ</w:t>
            </w:r>
            <w:r>
              <w:rPr>
                <w:sz w:val="24"/>
                <w:szCs w:val="24"/>
                <w:lang w:val="ru-RU"/>
              </w:rPr>
              <w:t>ий</w:t>
            </w:r>
            <w:bookmarkStart w:id="0" w:name="_GoBack"/>
            <w:bookmarkEnd w:id="0"/>
            <w:r w:rsidR="00C039AD" w:rsidRPr="00C039AD">
              <w:rPr>
                <w:sz w:val="24"/>
                <w:szCs w:val="24"/>
                <w:lang w:val="ru-RU"/>
              </w:rPr>
              <w:t xml:space="preserve"> М</w:t>
            </w:r>
            <w:r w:rsidR="00103ADF">
              <w:rPr>
                <w:sz w:val="24"/>
                <w:szCs w:val="24"/>
                <w:lang w:val="ru-RU"/>
              </w:rPr>
              <w:t>Б</w:t>
            </w:r>
            <w:r w:rsidR="00C039AD" w:rsidRPr="00C039AD">
              <w:rPr>
                <w:sz w:val="24"/>
                <w:szCs w:val="24"/>
                <w:lang w:val="ru-RU"/>
              </w:rPr>
              <w:t xml:space="preserve">ДОУ д/с № </w:t>
            </w:r>
            <w:r w:rsidR="00103ADF">
              <w:rPr>
                <w:sz w:val="24"/>
                <w:szCs w:val="24"/>
                <w:lang w:val="ru-RU"/>
              </w:rPr>
              <w:t>25</w:t>
            </w:r>
            <w:r w:rsidR="00C039AD" w:rsidRPr="00C039AD">
              <w:rPr>
                <w:sz w:val="24"/>
                <w:szCs w:val="24"/>
                <w:lang w:val="ru-RU"/>
              </w:rPr>
              <w:t xml:space="preserve"> </w:t>
            </w:r>
          </w:p>
          <w:p w:rsidR="00C039AD" w:rsidRPr="00C039AD" w:rsidRDefault="00C039AD" w:rsidP="00282B51">
            <w:pPr>
              <w:spacing w:beforeAutospacing="0" w:afterAutospacing="0"/>
              <w:jc w:val="right"/>
              <w:rPr>
                <w:sz w:val="24"/>
                <w:szCs w:val="24"/>
                <w:lang w:val="ru-RU"/>
              </w:rPr>
            </w:pPr>
            <w:r w:rsidRPr="00C039AD">
              <w:rPr>
                <w:sz w:val="24"/>
                <w:szCs w:val="24"/>
                <w:lang w:val="ru-RU"/>
              </w:rPr>
              <w:t>«</w:t>
            </w:r>
            <w:r w:rsidR="00103ADF">
              <w:rPr>
                <w:sz w:val="24"/>
                <w:szCs w:val="24"/>
                <w:lang w:val="ru-RU"/>
              </w:rPr>
              <w:t>Золотая рыбка»</w:t>
            </w:r>
            <w:r w:rsidRPr="00C039AD">
              <w:rPr>
                <w:sz w:val="24"/>
                <w:szCs w:val="24"/>
                <w:lang w:val="ru-RU"/>
              </w:rPr>
              <w:t xml:space="preserve"> </w:t>
            </w:r>
          </w:p>
          <w:p w:rsidR="00C039AD" w:rsidRPr="00C039AD" w:rsidRDefault="00250E20" w:rsidP="00282B51">
            <w:pPr>
              <w:spacing w:beforeAutospacing="0" w:afterAutospac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Е.</w:t>
            </w:r>
            <w:r w:rsidR="00103ADF">
              <w:rPr>
                <w:sz w:val="24"/>
                <w:szCs w:val="24"/>
                <w:lang w:val="ru-RU"/>
              </w:rPr>
              <w:t xml:space="preserve">.В. </w:t>
            </w:r>
            <w:proofErr w:type="spellStart"/>
            <w:r>
              <w:rPr>
                <w:sz w:val="24"/>
                <w:szCs w:val="24"/>
                <w:lang w:val="ru-RU"/>
              </w:rPr>
              <w:t>Сопиной</w:t>
            </w:r>
            <w:proofErr w:type="spellEnd"/>
          </w:p>
          <w:p w:rsidR="00C039AD" w:rsidRPr="00103ADF" w:rsidRDefault="00103ADF" w:rsidP="00282B51">
            <w:pPr>
              <w:spacing w:beforeAutospacing="0" w:afterAutospacing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C039AD" w:rsidRPr="00103ADF">
              <w:rPr>
                <w:sz w:val="24"/>
                <w:szCs w:val="24"/>
                <w:lang w:val="ru-RU"/>
              </w:rPr>
              <w:t>______________________</w:t>
            </w:r>
          </w:p>
          <w:p w:rsidR="00C039AD" w:rsidRDefault="00C039AD" w:rsidP="00282B51">
            <w:pPr>
              <w:tabs>
                <w:tab w:val="left" w:pos="7875"/>
              </w:tabs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7B00" w:rsidRPr="00A339A0" w:rsidRDefault="00E84305" w:rsidP="00282B51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C039AD" w:rsidRPr="00A339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огласие родителя </w:t>
      </w:r>
      <w:r w:rsidR="00C039AD" w:rsidRPr="00A339A0">
        <w:rPr>
          <w:lang w:val="ru-RU"/>
        </w:rPr>
        <w:br/>
      </w:r>
      <w:r w:rsidR="00C039AD" w:rsidRPr="00A339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(законного представителя) на медицинское вмешательство</w:t>
      </w:r>
      <w:r w:rsidR="00C039AD" w:rsidRPr="00A339A0">
        <w:rPr>
          <w:lang w:val="ru-RU"/>
        </w:rPr>
        <w:br/>
      </w:r>
      <w:r w:rsidR="00C039AD" w:rsidRPr="00A339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отношении несовершеннолетнего младше 15 лет</w:t>
      </w:r>
    </w:p>
    <w:p w:rsidR="00047B00" w:rsidRPr="00A339A0" w:rsidRDefault="00C039AD" w:rsidP="00C039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________________________________________________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D41E2">
        <w:rPr>
          <w:rFonts w:hAnsi="Times New Roman" w:cs="Times New Roman"/>
          <w:color w:val="000000"/>
          <w:sz w:val="24"/>
          <w:szCs w:val="24"/>
          <w:lang w:val="ru-RU"/>
        </w:rPr>
        <w:t xml:space="preserve"> Паспорт:_________серия___________Выдан:_______________________________________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 зарегистрированный по адресу: 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 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на основании Федерального закона от 21.11.2011 № 323-ФЗ «Об основах охраны здоровья граждан в Российской Федерации» добровольно даю согласие на оказание первичной медико-санитарной помощи моему ребенку _______________________________________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softHyphen/>
        <w:t>______________________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года рождения</w:t>
      </w:r>
      <w:r w:rsidR="001D41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1D41E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03A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1D41E2">
        <w:rPr>
          <w:rFonts w:hAnsi="Times New Roman" w:cs="Times New Roman"/>
          <w:color w:val="000000"/>
          <w:sz w:val="24"/>
          <w:szCs w:val="24"/>
          <w:lang w:val="ru-RU"/>
        </w:rPr>
        <w:t>ДОУ №</w:t>
      </w:r>
      <w:r w:rsidR="00103ADF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1D41E2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03ADF">
        <w:rPr>
          <w:rFonts w:hAnsi="Times New Roman" w:cs="Times New Roman"/>
          <w:color w:val="000000"/>
          <w:sz w:val="24"/>
          <w:szCs w:val="24"/>
          <w:lang w:val="ru-RU"/>
        </w:rPr>
        <w:t>Золотая рыбка</w:t>
      </w:r>
      <w:r w:rsidR="001D41E2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на следующие виды медицинских вмешательств, утвержденные приказом Минздравсоцразвития России от 23.04.2012 № 309н, а именно:</w:t>
      </w:r>
    </w:p>
    <w:p w:rsidR="00047B00" w:rsidRPr="00A339A0" w:rsidRDefault="00C039AD" w:rsidP="00C039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опрос (в том числе выявление жалоб, сбор анамнеза);</w:t>
      </w:r>
    </w:p>
    <w:p w:rsidR="00047B00" w:rsidRPr="00A339A0" w:rsidRDefault="00C039AD" w:rsidP="00C039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медицинский осмотр (пальпация), в том числе на педикулез, часотку, микроспорию;</w:t>
      </w:r>
    </w:p>
    <w:p w:rsidR="00047B00" w:rsidRDefault="00C039AD" w:rsidP="00C039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антропометрические</w:t>
      </w:r>
      <w:proofErr w:type="spellEnd"/>
      <w:r w:rsidR="00707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7B00" w:rsidRPr="00CE16FD" w:rsidRDefault="00C039AD" w:rsidP="00C039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16FD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="00287768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</w:t>
      </w:r>
      <w:r w:rsidR="00707828">
        <w:rPr>
          <w:rFonts w:hAnsi="Times New Roman" w:cs="Times New Roman"/>
          <w:color w:val="000000"/>
          <w:sz w:val="24"/>
          <w:szCs w:val="24"/>
          <w:lang w:val="ru-RU"/>
        </w:rPr>
        <w:t>бесконтактным способом</w:t>
      </w:r>
      <w:r w:rsidRPr="00CE16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7B00" w:rsidRDefault="00C039AD" w:rsidP="00C039A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тонометрию</w:t>
      </w:r>
      <w:r w:rsidR="00683FEE">
        <w:rPr>
          <w:rFonts w:hAnsi="Times New Roman" w:cs="Times New Roman"/>
          <w:color w:val="000000"/>
          <w:sz w:val="24"/>
          <w:szCs w:val="24"/>
        </w:rPr>
        <w:t>.</w:t>
      </w:r>
    </w:p>
    <w:p w:rsidR="00047B00" w:rsidRPr="00A339A0" w:rsidRDefault="00C039AD" w:rsidP="00CE16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В доступной для меня форме мне разъяснены цели, методы оказания медицинской помощи, 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 с ними риск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, возможные варианты медицинских вмешательств, их последствия, в том числе вероятность развития осложнений.Я поставлен(а) в известность о том, 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 xml:space="preserve">что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у 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</w:t>
      </w:r>
      <w:r w:rsidR="00C213E7" w:rsidRPr="00A339A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="00C213E7"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, чьим законным представителем я являюсь) </w:t>
      </w:r>
      <w:r w:rsidR="00C213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требующих немедленного оказания специализированной помощи или представляющих угрозу жизни и здоровью окружающих</w:t>
      </w:r>
      <w:r w:rsidR="000134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144A3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="000134F3">
        <w:rPr>
          <w:rFonts w:hAnsi="Times New Roman" w:cs="Times New Roman"/>
          <w:color w:val="000000"/>
          <w:sz w:val="24"/>
          <w:szCs w:val="24"/>
          <w:lang w:val="ru-RU"/>
        </w:rPr>
        <w:t>буду</w:t>
      </w:r>
      <w:r w:rsidR="006144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16FD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</w:t>
      </w:r>
      <w:r w:rsidR="000134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E16FD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медицинским работником, либо руководителем образовательной организации, и при данном мною согласии</w:t>
      </w:r>
      <w:r w:rsidR="000134F3">
        <w:rPr>
          <w:rFonts w:hAnsi="Times New Roman" w:cs="Times New Roman"/>
          <w:color w:val="000000"/>
          <w:sz w:val="24"/>
          <w:szCs w:val="24"/>
          <w:lang w:val="ru-RU"/>
        </w:rPr>
        <w:t>, ребенок</w:t>
      </w:r>
      <w:r w:rsidR="00CE16FD">
        <w:rPr>
          <w:rFonts w:hAnsi="Times New Roman" w:cs="Times New Roman"/>
          <w:color w:val="000000"/>
          <w:sz w:val="24"/>
          <w:szCs w:val="24"/>
          <w:lang w:val="ru-RU"/>
        </w:rPr>
        <w:t xml:space="preserve"> будет 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доставлен в ближайшую медицинскую организацию для уточнения состояния здоровья и (или) оказания специализированной медицинской помощи. </w:t>
      </w:r>
      <w:r w:rsidR="00CE16FD">
        <w:rPr>
          <w:rFonts w:hAnsi="Times New Roman" w:cs="Times New Roman"/>
          <w:color w:val="000000"/>
          <w:sz w:val="24"/>
          <w:szCs w:val="24"/>
          <w:lang w:val="ru-RU"/>
        </w:rPr>
        <w:t xml:space="preserve">Мне разъяснено, что в случае отсутствия связи с родителями (законными представителями), при необходимости </w:t>
      </w:r>
      <w:r w:rsidR="00CE16FD" w:rsidRPr="00A339A0">
        <w:rPr>
          <w:rFonts w:hAnsi="Times New Roman" w:cs="Times New Roman"/>
          <w:color w:val="000000"/>
          <w:sz w:val="24"/>
          <w:szCs w:val="24"/>
          <w:lang w:val="ru-RU"/>
        </w:rPr>
        <w:t>оказания специализированной медицинской помощи</w:t>
      </w:r>
      <w:r w:rsidR="00CE16FD">
        <w:rPr>
          <w:rFonts w:hAnsi="Times New Roman" w:cs="Times New Roman"/>
          <w:color w:val="000000"/>
          <w:sz w:val="24"/>
          <w:szCs w:val="24"/>
          <w:lang w:val="ru-RU"/>
        </w:rPr>
        <w:t xml:space="preserve">, ребенок будет </w:t>
      </w:r>
      <w:r w:rsidR="00CE16FD" w:rsidRPr="00A339A0">
        <w:rPr>
          <w:rFonts w:hAnsi="Times New Roman" w:cs="Times New Roman"/>
          <w:color w:val="000000"/>
          <w:sz w:val="24"/>
          <w:szCs w:val="24"/>
          <w:lang w:val="ru-RU"/>
        </w:rPr>
        <w:t>доставлен в ближайшую медицинскую организацию для уточнения состояния здоровья и (или) оказания специализированной медицинской помощи</w:t>
      </w:r>
      <w:r w:rsidR="006144A3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решению администрации учреждения</w:t>
      </w:r>
      <w:r w:rsidR="00CE16FD" w:rsidRPr="00A339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7B00" w:rsidRPr="00A339A0" w:rsidRDefault="00C039AD" w:rsidP="00C039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Я ознакомлен(а) и согласен(на) со всеми пунктами настоящего документа, положения</w:t>
      </w:r>
      <w:r w:rsidRPr="00A339A0">
        <w:rPr>
          <w:lang w:val="ru-RU"/>
        </w:rPr>
        <w:br/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которого мне разъяснены и понятны.</w:t>
      </w:r>
    </w:p>
    <w:p w:rsidR="00047B00" w:rsidRPr="00A339A0" w:rsidRDefault="00C039AD" w:rsidP="00C039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__________ 20</w:t>
      </w:r>
      <w:r w:rsidR="00250E20">
        <w:rPr>
          <w:i/>
          <w:iCs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года и действует до момента отчисления</w:t>
      </w:r>
      <w:r w:rsidRPr="00A339A0">
        <w:rPr>
          <w:lang w:val="ru-RU"/>
        </w:rPr>
        <w:br/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 _______________________________ из 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03A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>ДОУ №</w:t>
      </w:r>
      <w:r w:rsidR="00103ADF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103ADF">
        <w:rPr>
          <w:rFonts w:hAnsi="Times New Roman" w:cs="Times New Roman"/>
          <w:color w:val="000000"/>
          <w:sz w:val="24"/>
          <w:szCs w:val="24"/>
          <w:lang w:val="ru-RU"/>
        </w:rPr>
        <w:t>Золотая рыбка</w:t>
      </w:r>
      <w:r w:rsidR="0069446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339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41E2" w:rsidRDefault="001D41E2" w:rsidP="001D41E2">
      <w:pPr>
        <w:tabs>
          <w:tab w:val="left" w:pos="7875"/>
        </w:tabs>
        <w:jc w:val="both"/>
        <w:rPr>
          <w:b/>
        </w:rPr>
      </w:pPr>
      <w:r>
        <w:rPr>
          <w:b/>
        </w:rPr>
        <w:t>«____»___________20__г                                                 _____________/________________</w:t>
      </w:r>
    </w:p>
    <w:p w:rsidR="001D41E2" w:rsidRPr="00360CC1" w:rsidRDefault="001D41E2" w:rsidP="001D41E2">
      <w:pPr>
        <w:tabs>
          <w:tab w:val="left" w:pos="7875"/>
        </w:tabs>
        <w:jc w:val="both"/>
        <w:rPr>
          <w:b/>
          <w:sz w:val="18"/>
          <w:szCs w:val="18"/>
        </w:rPr>
      </w:pPr>
      <w:r w:rsidRPr="00360CC1">
        <w:rPr>
          <w:b/>
          <w:sz w:val="20"/>
          <w:szCs w:val="20"/>
        </w:rPr>
        <w:t>(</w:t>
      </w:r>
      <w:r w:rsidRPr="00360CC1">
        <w:rPr>
          <w:b/>
          <w:sz w:val="18"/>
          <w:szCs w:val="18"/>
        </w:rPr>
        <w:t>подпись) (расшифровкаподписи)</w:t>
      </w:r>
    </w:p>
    <w:p w:rsidR="00047B00" w:rsidRPr="00A339A0" w:rsidRDefault="00047B00" w:rsidP="00A339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47B00" w:rsidRPr="00A339A0" w:rsidSect="00C039AD">
      <w:pgSz w:w="12240" w:h="15840"/>
      <w:pgMar w:top="426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5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34F3"/>
    <w:rsid w:val="00047B00"/>
    <w:rsid w:val="00103ADF"/>
    <w:rsid w:val="001D41E2"/>
    <w:rsid w:val="00250E20"/>
    <w:rsid w:val="00282B51"/>
    <w:rsid w:val="00287768"/>
    <w:rsid w:val="00291B78"/>
    <w:rsid w:val="002D33B1"/>
    <w:rsid w:val="002D3591"/>
    <w:rsid w:val="0030789C"/>
    <w:rsid w:val="003514A0"/>
    <w:rsid w:val="00370D60"/>
    <w:rsid w:val="00406492"/>
    <w:rsid w:val="004F7E17"/>
    <w:rsid w:val="005A05CE"/>
    <w:rsid w:val="006144A3"/>
    <w:rsid w:val="00653AF6"/>
    <w:rsid w:val="00683FEE"/>
    <w:rsid w:val="00694464"/>
    <w:rsid w:val="00707828"/>
    <w:rsid w:val="009A1627"/>
    <w:rsid w:val="00A339A0"/>
    <w:rsid w:val="00A505E7"/>
    <w:rsid w:val="00A730A3"/>
    <w:rsid w:val="00B73A5A"/>
    <w:rsid w:val="00C039AD"/>
    <w:rsid w:val="00C213E7"/>
    <w:rsid w:val="00CE16FD"/>
    <w:rsid w:val="00E438A1"/>
    <w:rsid w:val="00E8430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6F8E"/>
  <w15:docId w15:val="{FD950528-5C41-46E5-952E-982383F2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3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F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О.В.</dc:creator>
  <dc:description>Подготовлено экспертами Актион-МЦФЭР</dc:description>
  <cp:lastModifiedBy>RePack by Diakov</cp:lastModifiedBy>
  <cp:revision>7</cp:revision>
  <cp:lastPrinted>2021-07-20T13:18:00Z</cp:lastPrinted>
  <dcterms:created xsi:type="dcterms:W3CDTF">2021-01-29T11:24:00Z</dcterms:created>
  <dcterms:modified xsi:type="dcterms:W3CDTF">2021-07-20T13:26:00Z</dcterms:modified>
</cp:coreProperties>
</file>